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BB69" w14:textId="77777777" w:rsidR="00C73321" w:rsidRPr="008D134B" w:rsidRDefault="00C73321" w:rsidP="00C73321">
      <w:pPr>
        <w:spacing w:line="300" w:lineRule="auto"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8D134B">
        <w:rPr>
          <w:rFonts w:ascii="黑体" w:eastAsia="黑体" w:hAnsi="黑体" w:hint="eastAsia"/>
          <w:b/>
          <w:kern w:val="0"/>
          <w:sz w:val="32"/>
          <w:szCs w:val="32"/>
        </w:rPr>
        <w:t>会议回执</w:t>
      </w:r>
    </w:p>
    <w:p w14:paraId="38E06780" w14:textId="77777777" w:rsidR="00C73321" w:rsidRPr="008D134B" w:rsidRDefault="00C73321" w:rsidP="00C73321">
      <w:pPr>
        <w:spacing w:line="300" w:lineRule="auto"/>
        <w:rPr>
          <w:rFonts w:asciiTheme="minorEastAsia" w:hAnsiTheme="minorEastAsia"/>
          <w:kern w:val="0"/>
          <w:sz w:val="24"/>
          <w:szCs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1134"/>
        <w:gridCol w:w="1606"/>
        <w:gridCol w:w="1705"/>
      </w:tblGrid>
      <w:tr w:rsidR="00C73321" w:rsidRPr="008D134B" w14:paraId="078C8213" w14:textId="77777777" w:rsidTr="008D134B">
        <w:trPr>
          <w:trHeight w:val="713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13EF6C1D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3133ECB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5CDCAA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8A6DAE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3E9E72DE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  称</w:t>
            </w:r>
          </w:p>
        </w:tc>
        <w:tc>
          <w:tcPr>
            <w:tcW w:w="1705" w:type="dxa"/>
            <w:vAlign w:val="center"/>
          </w:tcPr>
          <w:p w14:paraId="5FA99380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73321" w:rsidRPr="008D134B" w14:paraId="74224328" w14:textId="77777777" w:rsidTr="008D134B">
        <w:trPr>
          <w:trHeight w:val="566"/>
        </w:trPr>
        <w:tc>
          <w:tcPr>
            <w:tcW w:w="1101" w:type="dxa"/>
            <w:vAlign w:val="center"/>
          </w:tcPr>
          <w:p w14:paraId="3466CDF2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   位</w:t>
            </w:r>
          </w:p>
        </w:tc>
        <w:tc>
          <w:tcPr>
            <w:tcW w:w="4110" w:type="dxa"/>
            <w:gridSpan w:val="3"/>
            <w:vAlign w:val="center"/>
          </w:tcPr>
          <w:p w14:paraId="66F79BD9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4422B2FE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proofErr w:type="gramStart"/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</w:t>
            </w:r>
            <w:proofErr w:type="gramEnd"/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1705" w:type="dxa"/>
            <w:vAlign w:val="center"/>
          </w:tcPr>
          <w:p w14:paraId="023987FA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73321" w:rsidRPr="008D134B" w14:paraId="4C3DA44E" w14:textId="77777777" w:rsidTr="008D134B">
        <w:trPr>
          <w:trHeight w:val="566"/>
        </w:trPr>
        <w:tc>
          <w:tcPr>
            <w:tcW w:w="1101" w:type="dxa"/>
            <w:vAlign w:val="center"/>
          </w:tcPr>
          <w:p w14:paraId="61773E5B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14:paraId="36A01E52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7B813E5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  话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BE00572" w14:textId="77777777" w:rsidR="00C73321" w:rsidRPr="008D134B" w:rsidRDefault="00C73321" w:rsidP="009E59B5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D134B" w:rsidRPr="008D134B" w14:paraId="4F4C457E" w14:textId="77777777" w:rsidTr="005A5930">
        <w:trPr>
          <w:trHeight w:val="566"/>
        </w:trPr>
        <w:tc>
          <w:tcPr>
            <w:tcW w:w="1101" w:type="dxa"/>
            <w:vMerge w:val="restart"/>
            <w:vAlign w:val="center"/>
          </w:tcPr>
          <w:p w14:paraId="287D900F" w14:textId="77777777" w:rsidR="008D134B" w:rsidRPr="008D134B" w:rsidRDefault="008D134B" w:rsidP="008D134B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住房</w:t>
            </w:r>
          </w:p>
          <w:p w14:paraId="5A6705E9" w14:textId="740C4A0A" w:rsidR="008D134B" w:rsidRPr="008D134B" w:rsidRDefault="008D134B" w:rsidP="008D134B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标准</w:t>
            </w:r>
          </w:p>
        </w:tc>
        <w:tc>
          <w:tcPr>
            <w:tcW w:w="7421" w:type="dxa"/>
            <w:gridSpan w:val="5"/>
            <w:tcBorders>
              <w:bottom w:val="single" w:sz="4" w:space="0" w:color="auto"/>
            </w:tcBorders>
            <w:vAlign w:val="center"/>
          </w:tcPr>
          <w:p w14:paraId="0A468AEC" w14:textId="73E27E1F" w:rsidR="008D134B" w:rsidRPr="008D134B" w:rsidRDefault="008D134B" w:rsidP="008D134B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预定日期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10月18日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至19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8D134B" w:rsidRPr="008D134B" w14:paraId="0205A469" w14:textId="77777777" w:rsidTr="008D134B">
        <w:trPr>
          <w:trHeight w:val="367"/>
        </w:trPr>
        <w:tc>
          <w:tcPr>
            <w:tcW w:w="1101" w:type="dxa"/>
            <w:vMerge/>
            <w:vAlign w:val="center"/>
          </w:tcPr>
          <w:p w14:paraId="522733B1" w14:textId="2AEEDC13" w:rsidR="008D134B" w:rsidRPr="008D134B" w:rsidRDefault="008D134B" w:rsidP="008D134B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14:paraId="7A88D023" w14:textId="022D9E19" w:rsidR="008D134B" w:rsidRPr="008D134B" w:rsidRDefault="008D134B" w:rsidP="008D134B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盛美利亚酒店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  <w:vAlign w:val="center"/>
          </w:tcPr>
          <w:p w14:paraId="3F3C2935" w14:textId="6BD1931B" w:rsidR="008D134B" w:rsidRPr="008D134B" w:rsidRDefault="008D134B" w:rsidP="008D134B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陕西骐美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商务酒店</w:t>
            </w:r>
          </w:p>
        </w:tc>
      </w:tr>
      <w:tr w:rsidR="008D134B" w:rsidRPr="008D134B" w14:paraId="7F93A772" w14:textId="77777777" w:rsidTr="008D134B">
        <w:trPr>
          <w:trHeight w:val="3415"/>
        </w:trPr>
        <w:tc>
          <w:tcPr>
            <w:tcW w:w="1101" w:type="dxa"/>
            <w:vMerge/>
            <w:vAlign w:val="center"/>
          </w:tcPr>
          <w:p w14:paraId="7D3422B8" w14:textId="77777777" w:rsidR="008D134B" w:rsidRPr="008D134B" w:rsidRDefault="008D134B" w:rsidP="008D134B">
            <w:pPr>
              <w:spacing w:line="30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88E0F" w14:textId="2A853A9E" w:rsidR="008D134B" w:rsidRPr="008D134B" w:rsidRDefault="008D134B" w:rsidP="008D134B">
            <w:pPr>
              <w:pStyle w:val="a6"/>
              <w:spacing w:afterLines="50" w:after="156"/>
              <w:ind w:left="-108" w:firstLineChars="0" w:firstLine="0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(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)豪华市</w:t>
            </w:r>
            <w:proofErr w:type="gramStart"/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景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双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床</w:t>
            </w:r>
            <w:proofErr w:type="gramEnd"/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房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860元间/晚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3813AD54" w14:textId="54269B09" w:rsidR="008D134B" w:rsidRPr="008D134B" w:rsidRDefault="008D134B" w:rsidP="008D134B">
            <w:pPr>
              <w:pStyle w:val="a6"/>
              <w:spacing w:afterLines="50" w:after="156"/>
              <w:ind w:left="-108" w:firstLineChars="250" w:firstLine="525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  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单住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）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合住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）</w:t>
            </w:r>
          </w:p>
          <w:p w14:paraId="65ED4FF2" w14:textId="1590AC10" w:rsidR="008D134B" w:rsidRDefault="008D134B" w:rsidP="008D134B">
            <w:pPr>
              <w:pStyle w:val="a6"/>
              <w:spacing w:afterLines="50" w:after="156"/>
              <w:ind w:left="-108" w:firstLineChars="0" w:firstLine="0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(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)豪华市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景大床房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860元间/晚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17C0EFAA" w14:textId="77777777" w:rsidR="008D134B" w:rsidRPr="008D134B" w:rsidRDefault="008D134B" w:rsidP="008D134B">
            <w:pPr>
              <w:pStyle w:val="a6"/>
              <w:spacing w:afterLines="50" w:after="156"/>
              <w:ind w:left="-108" w:firstLineChars="0" w:firstLine="0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14:paraId="6BBF2B36" w14:textId="7BF33F53" w:rsidR="008D134B" w:rsidRPr="008D134B" w:rsidRDefault="008D134B" w:rsidP="008D134B">
            <w:pPr>
              <w:pStyle w:val="a6"/>
              <w:spacing w:afterLines="50" w:after="156"/>
              <w:ind w:left="-108" w:firstLineChars="0" w:firstLine="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(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)豪华湖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景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双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床房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900元间/晚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77BAD776" w14:textId="77777777" w:rsidR="008D134B" w:rsidRPr="008D134B" w:rsidRDefault="008D134B" w:rsidP="008D134B">
            <w:pPr>
              <w:pStyle w:val="a6"/>
              <w:spacing w:afterLines="50" w:after="156"/>
              <w:ind w:left="-108" w:firstLineChars="250" w:firstLine="525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单住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）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合住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）</w:t>
            </w:r>
          </w:p>
          <w:p w14:paraId="24D81771" w14:textId="5FB70028" w:rsidR="008D134B" w:rsidRPr="008D134B" w:rsidRDefault="008D134B" w:rsidP="008D134B">
            <w:pPr>
              <w:pStyle w:val="a6"/>
              <w:spacing w:afterLines="50" w:after="156"/>
              <w:ind w:left="-108" w:firstLineChars="0" w:firstLine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(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)豪华湖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景大床房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900元间/晚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</w:tcBorders>
            <w:vAlign w:val="center"/>
          </w:tcPr>
          <w:p w14:paraId="7D0CB96B" w14:textId="230E99AF" w:rsidR="008D134B" w:rsidRPr="008D134B" w:rsidRDefault="008D134B" w:rsidP="008D134B">
            <w:pPr>
              <w:pStyle w:val="a6"/>
              <w:spacing w:afterLines="50" w:after="156" w:line="360" w:lineRule="auto"/>
              <w:ind w:left="55" w:firstLineChars="0" w:firstLine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134B">
              <w:rPr>
                <w:rFonts w:asciiTheme="minorEastAsia" w:hAnsiTheme="minorEastAsia" w:cs="Times New Roman" w:hint="eastAsia"/>
                <w:sz w:val="24"/>
                <w:szCs w:val="24"/>
              </w:rPr>
              <w:t>(</w:t>
            </w:r>
            <w:r w:rsidRPr="008D134B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8D134B">
              <w:rPr>
                <w:rFonts w:asciiTheme="minorEastAsia" w:hAnsiTheme="minorEastAsia" w:cs="Times New Roman" w:hint="eastAsia"/>
                <w:sz w:val="24"/>
                <w:szCs w:val="24"/>
              </w:rPr>
              <w:t>)标准</w:t>
            </w:r>
            <w:r w:rsidRPr="008D134B">
              <w:rPr>
                <w:rFonts w:asciiTheme="minorEastAsia" w:hAnsiTheme="minorEastAsia" w:cs="Times New Roman"/>
                <w:sz w:val="24"/>
                <w:szCs w:val="24"/>
              </w:rPr>
              <w:t>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248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元间/晚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  <w:p w14:paraId="5C81A7B9" w14:textId="77777777" w:rsidR="008D134B" w:rsidRPr="008D134B" w:rsidRDefault="008D134B" w:rsidP="008D134B">
            <w:pPr>
              <w:pStyle w:val="a6"/>
              <w:spacing w:afterLines="50" w:after="156"/>
              <w:ind w:left="-108" w:firstLineChars="250" w:firstLine="525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单住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）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合住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（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）</w:t>
            </w:r>
          </w:p>
          <w:p w14:paraId="750C466F" w14:textId="77777777" w:rsidR="008D134B" w:rsidRPr="008D134B" w:rsidRDefault="008D134B" w:rsidP="008D134B">
            <w:pPr>
              <w:pStyle w:val="a6"/>
              <w:spacing w:afterLines="50" w:after="156"/>
              <w:ind w:left="-108" w:firstLineChars="250" w:firstLine="525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72F7158B" w14:textId="523DC67B" w:rsidR="008D134B" w:rsidRPr="008D134B" w:rsidRDefault="008D134B" w:rsidP="008D134B">
            <w:pPr>
              <w:spacing w:line="30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134B">
              <w:rPr>
                <w:rFonts w:asciiTheme="minorEastAsia" w:hAnsiTheme="minorEastAsia" w:cs="Times New Roman" w:hint="eastAsia"/>
                <w:sz w:val="24"/>
                <w:szCs w:val="24"/>
              </w:rPr>
              <w:t>(</w:t>
            </w:r>
            <w:r w:rsidRPr="008D134B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8D134B">
              <w:rPr>
                <w:rFonts w:asciiTheme="minorEastAsia" w:hAnsiTheme="minorEastAsia" w:cs="Times New Roman" w:hint="eastAsia"/>
                <w:sz w:val="24"/>
                <w:szCs w:val="24"/>
              </w:rPr>
              <w:t>)大床</w:t>
            </w:r>
            <w:r w:rsidRPr="008D134B">
              <w:rPr>
                <w:rFonts w:asciiTheme="minorEastAsia" w:hAnsiTheme="minorEastAsia" w:cs="Times New Roman"/>
                <w:sz w:val="24"/>
                <w:szCs w:val="24"/>
              </w:rPr>
              <w:t>房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Pr="008D134B">
              <w:rPr>
                <w:rFonts w:asciiTheme="minorEastAsia" w:hAnsiTheme="minorEastAsia" w:cs="Times New Roman"/>
                <w:color w:val="000000" w:themeColor="text1"/>
                <w:szCs w:val="21"/>
              </w:rPr>
              <w:t>248</w:t>
            </w:r>
            <w:r w:rsidRPr="008D13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元间/晚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  <w:p w14:paraId="7ABB5408" w14:textId="6E732420" w:rsidR="008D134B" w:rsidRPr="008D134B" w:rsidRDefault="008D134B" w:rsidP="008D134B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B4CAE" w:rsidRPr="008D134B" w14:paraId="7F76F8DA" w14:textId="77777777" w:rsidTr="007B4CAE">
        <w:trPr>
          <w:trHeight w:val="1854"/>
        </w:trPr>
        <w:tc>
          <w:tcPr>
            <w:tcW w:w="8522" w:type="dxa"/>
            <w:gridSpan w:val="6"/>
            <w:vAlign w:val="center"/>
          </w:tcPr>
          <w:p w14:paraId="55E20197" w14:textId="77777777" w:rsidR="007B4CAE" w:rsidRPr="008D134B" w:rsidRDefault="007B4CAE" w:rsidP="007B4CAE">
            <w:pPr>
              <w:spacing w:line="300" w:lineRule="auto"/>
              <w:jc w:val="left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开票</w:t>
            </w:r>
            <w:r w:rsidRPr="008D134B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信息：</w:t>
            </w:r>
          </w:p>
          <w:p w14:paraId="413932C2" w14:textId="77777777" w:rsidR="007B4CAE" w:rsidRPr="008D134B" w:rsidRDefault="007B4CAE" w:rsidP="007B4CAE">
            <w:pPr>
              <w:spacing w:line="30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名称</w:t>
            </w:r>
            <w:r w:rsidRPr="008D134B">
              <w:rPr>
                <w:rFonts w:asciiTheme="minorEastAsia" w:hAnsiTheme="minorEastAsia"/>
                <w:kern w:val="0"/>
                <w:sz w:val="24"/>
                <w:szCs w:val="24"/>
              </w:rPr>
              <w:t>：</w:t>
            </w:r>
          </w:p>
          <w:p w14:paraId="36B1D2E4" w14:textId="77777777" w:rsidR="007B4CAE" w:rsidRPr="008D134B" w:rsidRDefault="007B4CAE" w:rsidP="007B4CAE">
            <w:pPr>
              <w:spacing w:line="30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</w:t>
            </w:r>
            <w:r w:rsidRPr="008D134B">
              <w:rPr>
                <w:rFonts w:asciiTheme="minorEastAsia" w:hAnsiTheme="minorEastAsia"/>
                <w:kern w:val="0"/>
                <w:sz w:val="24"/>
                <w:szCs w:val="24"/>
              </w:rPr>
              <w:t>识别号：</w:t>
            </w:r>
          </w:p>
          <w:p w14:paraId="6F9570BB" w14:textId="77777777" w:rsidR="007B4CAE" w:rsidRPr="008D134B" w:rsidRDefault="007B4CAE" w:rsidP="007B4CAE">
            <w:pPr>
              <w:spacing w:line="30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地址</w:t>
            </w:r>
            <w:r w:rsidRPr="008D134B">
              <w:rPr>
                <w:rFonts w:asciiTheme="minorEastAsia" w:hAnsiTheme="minorEastAsia"/>
                <w:kern w:val="0"/>
                <w:sz w:val="24"/>
                <w:szCs w:val="24"/>
              </w:rPr>
              <w:t>、电话：</w:t>
            </w:r>
          </w:p>
          <w:p w14:paraId="33F2AA2B" w14:textId="1ECD7239" w:rsidR="007B4CAE" w:rsidRPr="008D134B" w:rsidRDefault="007B4CAE" w:rsidP="007B4CAE">
            <w:pPr>
              <w:spacing w:line="30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D13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开户行</w:t>
            </w:r>
            <w:r w:rsidRPr="008D134B">
              <w:rPr>
                <w:rFonts w:asciiTheme="minorEastAsia" w:hAnsiTheme="minorEastAsia"/>
                <w:kern w:val="0"/>
                <w:sz w:val="24"/>
                <w:szCs w:val="24"/>
              </w:rPr>
              <w:t>及账号：</w:t>
            </w:r>
          </w:p>
        </w:tc>
      </w:tr>
    </w:tbl>
    <w:p w14:paraId="6AE23EF5" w14:textId="6BEF6AC0" w:rsidR="00E43F56" w:rsidRPr="008D134B" w:rsidRDefault="006F3C36" w:rsidP="00E43F56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8D134B">
        <w:rPr>
          <w:rFonts w:asciiTheme="minorEastAsia" w:hAnsiTheme="minorEastAsia" w:hint="eastAsia"/>
          <w:kern w:val="0"/>
          <w:sz w:val="24"/>
          <w:szCs w:val="24"/>
        </w:rPr>
        <w:t>注：</w:t>
      </w:r>
      <w:r w:rsidRPr="008D134B">
        <w:rPr>
          <w:rFonts w:asciiTheme="minorEastAsia" w:hAnsiTheme="minorEastAsia"/>
          <w:kern w:val="0"/>
          <w:sz w:val="24"/>
          <w:szCs w:val="24"/>
        </w:rPr>
        <w:t>此表复印有效</w:t>
      </w:r>
    </w:p>
    <w:p w14:paraId="0588905B" w14:textId="6316A5EF" w:rsidR="00E43F56" w:rsidRPr="008D134B" w:rsidRDefault="00E43F56" w:rsidP="00C27CD1">
      <w:pPr>
        <w:spacing w:line="276" w:lineRule="auto"/>
        <w:jc w:val="right"/>
        <w:rPr>
          <w:rFonts w:ascii="Times New Roman" w:eastAsia="黑体" w:hAnsi="Times New Roman" w:cs="Times New Roman"/>
          <w:sz w:val="24"/>
          <w:szCs w:val="24"/>
        </w:rPr>
      </w:pPr>
    </w:p>
    <w:p w14:paraId="5C791D6C" w14:textId="77777777" w:rsidR="00D77150" w:rsidRPr="008D134B" w:rsidRDefault="00D77150" w:rsidP="00C73321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</w:pPr>
    </w:p>
    <w:p w14:paraId="2D6A9DD7" w14:textId="77777777" w:rsidR="00D77150" w:rsidRPr="008D134B" w:rsidRDefault="00D77150" w:rsidP="00C73321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</w:pPr>
    </w:p>
    <w:p w14:paraId="6E360044" w14:textId="77777777" w:rsidR="00D77150" w:rsidRDefault="00D77150" w:rsidP="00C73321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</w:p>
    <w:p w14:paraId="2280C83E" w14:textId="77777777" w:rsidR="008D134B" w:rsidRDefault="008D134B" w:rsidP="00C73321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8D134B" w:rsidSect="008A6E4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702A5" w14:textId="77777777" w:rsidR="000C5E83" w:rsidRDefault="000C5E83" w:rsidP="00A14895">
      <w:r>
        <w:separator/>
      </w:r>
    </w:p>
  </w:endnote>
  <w:endnote w:type="continuationSeparator" w:id="0">
    <w:p w14:paraId="0292C03A" w14:textId="77777777" w:rsidR="000C5E83" w:rsidRDefault="000C5E83" w:rsidP="00A1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26E76" w14:textId="77777777" w:rsidR="000C5E83" w:rsidRDefault="000C5E83" w:rsidP="00A14895">
      <w:r>
        <w:separator/>
      </w:r>
    </w:p>
  </w:footnote>
  <w:footnote w:type="continuationSeparator" w:id="0">
    <w:p w14:paraId="296D4133" w14:textId="77777777" w:rsidR="000C5E83" w:rsidRDefault="000C5E83" w:rsidP="00A1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06E76" w14:textId="77777777" w:rsidR="00A14895" w:rsidRDefault="00A14895" w:rsidP="00A14895">
    <w:pPr>
      <w:pStyle w:val="a3"/>
      <w:jc w:val="left"/>
    </w:pPr>
    <w:r>
      <w:rPr>
        <w:noProof/>
      </w:rPr>
      <w:drawing>
        <wp:inline distT="0" distB="0" distL="0" distR="0" wp14:anchorId="5D06B814" wp14:editId="65D0AF87">
          <wp:extent cx="1126544" cy="492980"/>
          <wp:effectExtent l="0" t="0" r="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733" cy="493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eastAsia"/>
        <w:sz w:val="40"/>
      </w:rPr>
      <w:t xml:space="preserve">The 1st Joint </w:t>
    </w:r>
    <w:r w:rsidRPr="00A14895">
      <w:rPr>
        <w:rFonts w:ascii="Times New Roman" w:hAnsi="Times New Roman" w:cs="Times New Roman"/>
        <w:sz w:val="40"/>
      </w:rPr>
      <w:t>CSHP/SH Workshop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E07"/>
    <w:multiLevelType w:val="hybridMultilevel"/>
    <w:tmpl w:val="D9B0D090"/>
    <w:lvl w:ilvl="0" w:tplc="2ED89BC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575914"/>
    <w:multiLevelType w:val="hybridMultilevel"/>
    <w:tmpl w:val="D9AAE54C"/>
    <w:lvl w:ilvl="0" w:tplc="572A735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8877F2"/>
    <w:multiLevelType w:val="hybridMultilevel"/>
    <w:tmpl w:val="B2DC0F30"/>
    <w:lvl w:ilvl="0" w:tplc="34B8D8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E974DC"/>
    <w:multiLevelType w:val="hybridMultilevel"/>
    <w:tmpl w:val="7B1EC83C"/>
    <w:lvl w:ilvl="0" w:tplc="B95201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7BADB6C">
      <w:start w:val="1"/>
      <w:numFmt w:val="decimal"/>
      <w:lvlText w:val="%2）"/>
      <w:lvlJc w:val="left"/>
      <w:pPr>
        <w:ind w:left="780" w:hanging="360"/>
      </w:pPr>
      <w:rPr>
        <w:rFonts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702E08"/>
    <w:multiLevelType w:val="hybridMultilevel"/>
    <w:tmpl w:val="8D1E52F0"/>
    <w:lvl w:ilvl="0" w:tplc="64801554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6C287E77"/>
    <w:multiLevelType w:val="hybridMultilevel"/>
    <w:tmpl w:val="B2DC0F30"/>
    <w:lvl w:ilvl="0" w:tplc="34B8D8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F4"/>
    <w:rsid w:val="00007D3E"/>
    <w:rsid w:val="00016F54"/>
    <w:rsid w:val="00042C08"/>
    <w:rsid w:val="000854F1"/>
    <w:rsid w:val="000A0474"/>
    <w:rsid w:val="000C5BE8"/>
    <w:rsid w:val="000C5E83"/>
    <w:rsid w:val="001338F7"/>
    <w:rsid w:val="001522B9"/>
    <w:rsid w:val="0028355B"/>
    <w:rsid w:val="002D3D24"/>
    <w:rsid w:val="00306AAF"/>
    <w:rsid w:val="00366F3E"/>
    <w:rsid w:val="00392A3B"/>
    <w:rsid w:val="003A08E2"/>
    <w:rsid w:val="003E2426"/>
    <w:rsid w:val="003E7BF8"/>
    <w:rsid w:val="00457132"/>
    <w:rsid w:val="00475FDB"/>
    <w:rsid w:val="00496A4D"/>
    <w:rsid w:val="00501261"/>
    <w:rsid w:val="00503315"/>
    <w:rsid w:val="00514A13"/>
    <w:rsid w:val="00536F83"/>
    <w:rsid w:val="005573B8"/>
    <w:rsid w:val="00581E52"/>
    <w:rsid w:val="00596860"/>
    <w:rsid w:val="006F3C36"/>
    <w:rsid w:val="007B4CAE"/>
    <w:rsid w:val="008102A9"/>
    <w:rsid w:val="008439A9"/>
    <w:rsid w:val="00863ED9"/>
    <w:rsid w:val="008A4077"/>
    <w:rsid w:val="008A6E46"/>
    <w:rsid w:val="008B248B"/>
    <w:rsid w:val="008C08C0"/>
    <w:rsid w:val="008D134B"/>
    <w:rsid w:val="008E4BF0"/>
    <w:rsid w:val="009531E5"/>
    <w:rsid w:val="00A14895"/>
    <w:rsid w:val="00A521F4"/>
    <w:rsid w:val="00A57DCC"/>
    <w:rsid w:val="00AC19F0"/>
    <w:rsid w:val="00AC3EE1"/>
    <w:rsid w:val="00AC6AAD"/>
    <w:rsid w:val="00AD3A38"/>
    <w:rsid w:val="00AD509C"/>
    <w:rsid w:val="00B21A21"/>
    <w:rsid w:val="00B51057"/>
    <w:rsid w:val="00BA5818"/>
    <w:rsid w:val="00BB0873"/>
    <w:rsid w:val="00BE389A"/>
    <w:rsid w:val="00C27CD1"/>
    <w:rsid w:val="00C73321"/>
    <w:rsid w:val="00CA189D"/>
    <w:rsid w:val="00CC46D4"/>
    <w:rsid w:val="00D039BC"/>
    <w:rsid w:val="00D76307"/>
    <w:rsid w:val="00D77150"/>
    <w:rsid w:val="00DB307E"/>
    <w:rsid w:val="00E17CD4"/>
    <w:rsid w:val="00E35242"/>
    <w:rsid w:val="00E43F56"/>
    <w:rsid w:val="00E610D5"/>
    <w:rsid w:val="00ED0574"/>
    <w:rsid w:val="00F02AB6"/>
    <w:rsid w:val="00FC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DA5E"/>
  <w15:docId w15:val="{9EE18879-46BB-4D4E-9E60-5BCAEE4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8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8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895"/>
    <w:rPr>
      <w:sz w:val="18"/>
      <w:szCs w:val="18"/>
    </w:rPr>
  </w:style>
  <w:style w:type="paragraph" w:styleId="a6">
    <w:name w:val="List Paragraph"/>
    <w:basedOn w:val="a"/>
    <w:uiPriority w:val="34"/>
    <w:qFormat/>
    <w:rsid w:val="00514A1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07D3E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610D5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2"/>
    <w:uiPriority w:val="99"/>
    <w:semiHidden/>
    <w:unhideWhenUsed/>
    <w:rsid w:val="00E43F5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43F56"/>
  </w:style>
  <w:style w:type="character" w:styleId="a9">
    <w:name w:val="FollowedHyperlink"/>
    <w:basedOn w:val="a0"/>
    <w:uiPriority w:val="99"/>
    <w:semiHidden/>
    <w:unhideWhenUsed/>
    <w:rsid w:val="00B21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吴建锋</dc:creator>
  <cp:keywords/>
  <dc:description/>
  <cp:lastModifiedBy>钱 公子</cp:lastModifiedBy>
  <cp:revision>4</cp:revision>
  <dcterms:created xsi:type="dcterms:W3CDTF">2019-07-17T07:44:00Z</dcterms:created>
  <dcterms:modified xsi:type="dcterms:W3CDTF">2019-08-08T01:26:00Z</dcterms:modified>
</cp:coreProperties>
</file>